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3E0" w:rsidRDefault="00C043E0" w:rsidP="007A2A1E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C043E0" w:rsidRDefault="00C043E0" w:rsidP="007A2A1E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C043E0" w:rsidRDefault="00C043E0" w:rsidP="007A2A1E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757B44" w:rsidRDefault="00C04315" w:rsidP="007A2A1E">
      <w:pPr>
        <w:numPr>
          <w:ilvl w:val="12"/>
          <w:numId w:val="0"/>
        </w:num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2925" cy="542925"/>
            <wp:effectExtent l="0" t="0" r="9525" b="9525"/>
            <wp:docPr id="1" name="Picture 1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_mar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A1E">
        <w:rPr>
          <w:b/>
          <w:bCs/>
          <w:sz w:val="36"/>
          <w:szCs w:val="36"/>
        </w:rPr>
        <w:t xml:space="preserve">                  </w:t>
      </w:r>
      <w:r w:rsidR="00757B44">
        <w:rPr>
          <w:b/>
          <w:bCs/>
          <w:sz w:val="36"/>
          <w:szCs w:val="36"/>
        </w:rPr>
        <w:t>Year End Awards for</w:t>
      </w:r>
      <w:r w:rsidR="007A2A1E">
        <w:rPr>
          <w:b/>
          <w:bCs/>
          <w:sz w:val="36"/>
          <w:szCs w:val="36"/>
        </w:rPr>
        <w:t xml:space="preserve">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542925" cy="542925"/>
            <wp:effectExtent l="0" t="0" r="9525" b="9525"/>
            <wp:docPr id="2" name="Picture 2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_mar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44" w:rsidRDefault="00757B44" w:rsidP="00757B44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>Adult Leaders and Local Volunteers</w:t>
      </w:r>
    </w:p>
    <w:p w:rsidR="00757B44" w:rsidRPr="00620E9C" w:rsidRDefault="00757B44" w:rsidP="00757B44">
      <w:pPr>
        <w:numPr>
          <w:ilvl w:val="12"/>
          <w:numId w:val="0"/>
        </w:numPr>
        <w:rPr>
          <w:sz w:val="24"/>
          <w:szCs w:val="24"/>
        </w:rPr>
      </w:pPr>
    </w:p>
    <w:p w:rsidR="007A2A1E" w:rsidRPr="007A2A1E" w:rsidRDefault="007A2A1E" w:rsidP="007A2A1E">
      <w:pPr>
        <w:numPr>
          <w:ilvl w:val="12"/>
          <w:numId w:val="0"/>
        </w:numPr>
        <w:jc w:val="center"/>
        <w:rPr>
          <w:sz w:val="28"/>
          <w:szCs w:val="28"/>
        </w:rPr>
      </w:pPr>
      <w:r w:rsidRPr="007A2A1E">
        <w:rPr>
          <w:sz w:val="28"/>
          <w:szCs w:val="28"/>
        </w:rPr>
        <w:t>Nomination Form</w:t>
      </w:r>
      <w:r w:rsidR="00744A42">
        <w:rPr>
          <w:sz w:val="28"/>
          <w:szCs w:val="28"/>
        </w:rPr>
        <w:t xml:space="preserve"> </w:t>
      </w:r>
    </w:p>
    <w:p w:rsidR="00757B44" w:rsidRPr="00620E9C" w:rsidRDefault="00757B44" w:rsidP="00757B44">
      <w:pPr>
        <w:numPr>
          <w:ilvl w:val="12"/>
          <w:numId w:val="0"/>
        </w:numPr>
        <w:rPr>
          <w:sz w:val="24"/>
          <w:szCs w:val="24"/>
        </w:rPr>
      </w:pPr>
    </w:p>
    <w:p w:rsidR="00C043E0" w:rsidRDefault="00C043E0" w:rsidP="00757B44">
      <w:pPr>
        <w:numPr>
          <w:ilvl w:val="12"/>
          <w:numId w:val="0"/>
        </w:numPr>
        <w:rPr>
          <w:sz w:val="24"/>
          <w:szCs w:val="24"/>
        </w:rPr>
      </w:pPr>
    </w:p>
    <w:p w:rsidR="00757B44" w:rsidRDefault="00757B44" w:rsidP="00757B44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Each year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Cooke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County</w:t>
          </w:r>
        </w:smartTag>
      </w:smartTag>
      <w:r>
        <w:rPr>
          <w:sz w:val="24"/>
          <w:szCs w:val="24"/>
        </w:rPr>
        <w:t xml:space="preserve"> 4-H Council recognizes leaders, parents and people that have helped through assistance or support to the 4-H Program. This is an opportunity for you to nominate a leader, parent, local businessman, or volunteer for one of the following awards. </w:t>
      </w:r>
      <w:r w:rsidR="007A2A1E">
        <w:rPr>
          <w:sz w:val="24"/>
          <w:szCs w:val="24"/>
        </w:rPr>
        <w:t xml:space="preserve">Carefully read the award descriptions and fill out the short questionnaire. </w:t>
      </w:r>
      <w:r w:rsidRPr="002E1152">
        <w:rPr>
          <w:sz w:val="24"/>
          <w:szCs w:val="24"/>
          <w:u w:val="single"/>
        </w:rPr>
        <w:t>Please return the nomination form to the Extension</w:t>
      </w:r>
      <w:r w:rsidR="008B30EB" w:rsidRPr="002E1152">
        <w:rPr>
          <w:sz w:val="24"/>
          <w:szCs w:val="24"/>
          <w:u w:val="single"/>
        </w:rPr>
        <w:t xml:space="preserve"> Office by </w:t>
      </w:r>
      <w:r w:rsidR="000F18B1">
        <w:rPr>
          <w:sz w:val="24"/>
          <w:szCs w:val="24"/>
          <w:u w:val="single"/>
        </w:rPr>
        <w:t>July 1</w:t>
      </w:r>
      <w:r w:rsidR="00F3581E">
        <w:rPr>
          <w:sz w:val="24"/>
          <w:szCs w:val="24"/>
          <w:u w:val="single"/>
        </w:rPr>
        <w:t>2</w:t>
      </w:r>
      <w:r w:rsidR="000F18B1">
        <w:rPr>
          <w:sz w:val="24"/>
          <w:szCs w:val="24"/>
          <w:u w:val="single"/>
        </w:rPr>
        <w:t>, 201</w:t>
      </w:r>
      <w:r w:rsidR="00F3581E">
        <w:rPr>
          <w:sz w:val="24"/>
          <w:szCs w:val="24"/>
          <w:u w:val="single"/>
        </w:rPr>
        <w:t>9</w:t>
      </w:r>
      <w:r w:rsidRPr="006B03D2">
        <w:rPr>
          <w:sz w:val="24"/>
          <w:szCs w:val="24"/>
        </w:rPr>
        <w:t>.</w:t>
      </w:r>
      <w:r w:rsidR="00714486" w:rsidRPr="006B03D2">
        <w:rPr>
          <w:sz w:val="24"/>
          <w:szCs w:val="24"/>
        </w:rPr>
        <w:t xml:space="preserve"> </w:t>
      </w:r>
      <w:r w:rsidR="00714486">
        <w:rPr>
          <w:sz w:val="24"/>
          <w:szCs w:val="24"/>
        </w:rPr>
        <w:t>A panel of judges from another county will review the nominations and decide on the winners.</w:t>
      </w:r>
    </w:p>
    <w:p w:rsidR="00757B44" w:rsidRDefault="00757B44" w:rsidP="00757B44">
      <w:pPr>
        <w:numPr>
          <w:ilvl w:val="12"/>
          <w:numId w:val="0"/>
        </w:numPr>
        <w:rPr>
          <w:sz w:val="24"/>
          <w:szCs w:val="24"/>
        </w:rPr>
      </w:pPr>
    </w:p>
    <w:p w:rsidR="00EF773C" w:rsidRPr="00620E9C" w:rsidRDefault="00EF773C" w:rsidP="00757B44">
      <w:pPr>
        <w:numPr>
          <w:ilvl w:val="12"/>
          <w:numId w:val="0"/>
        </w:numPr>
        <w:rPr>
          <w:sz w:val="24"/>
          <w:szCs w:val="24"/>
        </w:rPr>
      </w:pPr>
    </w:p>
    <w:p w:rsidR="00757B44" w:rsidRDefault="00C04315" w:rsidP="00757B44">
      <w:pPr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942975" cy="152400"/>
            <wp:effectExtent l="0" t="0" r="9525" b="0"/>
            <wp:docPr id="3" name="Picture 3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579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>
            <wp:extent cx="942975" cy="152400"/>
            <wp:effectExtent l="0" t="0" r="9525" b="0"/>
            <wp:docPr id="4" name="Picture 4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579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>
            <wp:extent cx="942975" cy="152400"/>
            <wp:effectExtent l="0" t="0" r="9525" b="0"/>
            <wp:docPr id="5" name="Picture 5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579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44" w:rsidRDefault="00757B44" w:rsidP="00757B44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C043E0" w:rsidRPr="00620E9C" w:rsidRDefault="00C043E0" w:rsidP="00757B44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757B44" w:rsidRDefault="00757B44" w:rsidP="00757B44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Leader on the Town </w:t>
      </w:r>
      <w:r>
        <w:rPr>
          <w:sz w:val="24"/>
          <w:szCs w:val="24"/>
        </w:rPr>
        <w:t>- (Only one per club)</w:t>
      </w:r>
    </w:p>
    <w:p w:rsidR="00757B44" w:rsidRDefault="00757B44" w:rsidP="00757B44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is presented to a leader or leaders that have provided help</w:t>
      </w:r>
    </w:p>
    <w:p w:rsidR="00757B44" w:rsidRDefault="00757B44" w:rsidP="00757B44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 assistance </w:t>
      </w:r>
      <w:r>
        <w:rPr>
          <w:b/>
          <w:bCs/>
          <w:sz w:val="24"/>
          <w:szCs w:val="24"/>
        </w:rPr>
        <w:t>to their individual clubs.</w:t>
      </w:r>
    </w:p>
    <w:p w:rsidR="00701AAC" w:rsidRDefault="00701AAC" w:rsidP="00701AAC">
      <w:pPr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</w:p>
    <w:p w:rsidR="00C043E0" w:rsidRDefault="00C043E0" w:rsidP="00701AAC">
      <w:pPr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</w:p>
    <w:p w:rsidR="00701AAC" w:rsidRDefault="00701AAC" w:rsidP="00701AAC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Outstanding Adult Leader </w:t>
      </w:r>
    </w:p>
    <w:p w:rsidR="00701AAC" w:rsidRDefault="00701AAC" w:rsidP="00701AAC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is awarded to a leader that has given their time, encouragement,</w:t>
      </w:r>
    </w:p>
    <w:p w:rsidR="00701AAC" w:rsidRDefault="00701AAC" w:rsidP="00701AAC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 support to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  <w:szCs w:val="24"/>
            </w:rPr>
            <w:t>Total</w:t>
          </w:r>
        </w:smartTag>
        <w:r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  <w:szCs w:val="24"/>
            </w:rPr>
            <w:t>County</w:t>
          </w:r>
        </w:smartTag>
      </w:smartTag>
      <w:r>
        <w:rPr>
          <w:b/>
          <w:bCs/>
          <w:sz w:val="24"/>
          <w:szCs w:val="24"/>
        </w:rPr>
        <w:t xml:space="preserve"> 4-H Program</w:t>
      </w:r>
      <w:r>
        <w:rPr>
          <w:sz w:val="24"/>
          <w:szCs w:val="24"/>
        </w:rPr>
        <w:t>.</w:t>
      </w:r>
    </w:p>
    <w:p w:rsidR="00701AAC" w:rsidRDefault="00701AAC" w:rsidP="00757B44">
      <w:pPr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</w:p>
    <w:p w:rsidR="00C043E0" w:rsidRDefault="00C043E0" w:rsidP="00757B44">
      <w:pPr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</w:p>
    <w:p w:rsidR="00757B44" w:rsidRDefault="00757B44" w:rsidP="00757B44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Friend of 4-H </w:t>
      </w:r>
    </w:p>
    <w:p w:rsidR="00757B44" w:rsidRDefault="00757B44" w:rsidP="00757B44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is given to a person or business that is not directly involved in the 4-H program,</w:t>
      </w:r>
    </w:p>
    <w:p w:rsidR="00757B44" w:rsidRDefault="00757B44" w:rsidP="00757B44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but gives generous support, assistance, and encouragement to 4-H members.</w:t>
      </w:r>
    </w:p>
    <w:p w:rsidR="00701AAC" w:rsidRDefault="00701AAC" w:rsidP="00757B44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C043E0" w:rsidRDefault="00C043E0" w:rsidP="00757B44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701AAC" w:rsidRDefault="00701AAC" w:rsidP="00701AAC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Most Supportive Parents </w:t>
      </w:r>
    </w:p>
    <w:p w:rsidR="00701AAC" w:rsidRDefault="00701AAC" w:rsidP="00701AAC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is presented to the parents that have given their time</w:t>
      </w:r>
    </w:p>
    <w:p w:rsidR="00701AAC" w:rsidRDefault="00701AAC" w:rsidP="00701AAC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 support to the </w:t>
      </w:r>
      <w:r>
        <w:rPr>
          <w:b/>
          <w:bCs/>
          <w:sz w:val="24"/>
          <w:szCs w:val="24"/>
        </w:rPr>
        <w:t>County 4-H Council</w:t>
      </w:r>
    </w:p>
    <w:p w:rsidR="00757B44" w:rsidRDefault="00757B44" w:rsidP="00757B44">
      <w:pPr>
        <w:numPr>
          <w:ilvl w:val="12"/>
          <w:numId w:val="0"/>
        </w:numPr>
        <w:rPr>
          <w:sz w:val="24"/>
          <w:szCs w:val="24"/>
        </w:rPr>
      </w:pPr>
    </w:p>
    <w:p w:rsidR="00C043E0" w:rsidRPr="00620E9C" w:rsidRDefault="00C043E0" w:rsidP="00757B44">
      <w:pPr>
        <w:numPr>
          <w:ilvl w:val="12"/>
          <w:numId w:val="0"/>
        </w:numPr>
        <w:rPr>
          <w:sz w:val="24"/>
          <w:szCs w:val="24"/>
        </w:rPr>
      </w:pPr>
    </w:p>
    <w:p w:rsidR="00757B44" w:rsidRDefault="00C04315" w:rsidP="00757B44">
      <w:pPr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942975" cy="152400"/>
            <wp:effectExtent l="0" t="0" r="9525" b="0"/>
            <wp:docPr id="6" name="Picture 6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1579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>
            <wp:extent cx="942975" cy="152400"/>
            <wp:effectExtent l="0" t="0" r="9525" b="0"/>
            <wp:docPr id="7" name="Picture 7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579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>
            <wp:extent cx="942975" cy="152400"/>
            <wp:effectExtent l="0" t="0" r="9525" b="0"/>
            <wp:docPr id="8" name="Picture 8" descr="j015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579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B8" w:rsidRPr="002F7B09" w:rsidRDefault="007926B8" w:rsidP="00757B44">
      <w:pPr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</w:p>
    <w:p w:rsidR="00620E9C" w:rsidRDefault="00620E9C" w:rsidP="007926B8">
      <w:pPr>
        <w:numPr>
          <w:ilvl w:val="12"/>
          <w:numId w:val="0"/>
        </w:numPr>
        <w:rPr>
          <w:bCs/>
          <w:sz w:val="24"/>
          <w:szCs w:val="24"/>
        </w:rPr>
      </w:pPr>
      <w:bookmarkStart w:id="0" w:name="_GoBack"/>
      <w:bookmarkEnd w:id="0"/>
    </w:p>
    <w:p w:rsidR="00620E9C" w:rsidRDefault="00620E9C" w:rsidP="007926B8">
      <w:pPr>
        <w:numPr>
          <w:ilvl w:val="12"/>
          <w:numId w:val="0"/>
        </w:numPr>
        <w:rPr>
          <w:bCs/>
          <w:sz w:val="24"/>
          <w:szCs w:val="24"/>
        </w:rPr>
      </w:pPr>
    </w:p>
    <w:p w:rsidR="00620E9C" w:rsidRDefault="00620E9C" w:rsidP="007926B8">
      <w:pPr>
        <w:numPr>
          <w:ilvl w:val="12"/>
          <w:numId w:val="0"/>
        </w:numPr>
        <w:rPr>
          <w:bCs/>
          <w:sz w:val="24"/>
          <w:szCs w:val="24"/>
        </w:rPr>
      </w:pPr>
    </w:p>
    <w:p w:rsidR="007926B8" w:rsidRDefault="007926B8" w:rsidP="007926B8">
      <w:pPr>
        <w:numPr>
          <w:ilvl w:val="12"/>
          <w:numId w:val="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You may nominate one person for each award</w:t>
      </w:r>
      <w:r w:rsidR="00C043E0">
        <w:rPr>
          <w:bCs/>
          <w:sz w:val="24"/>
          <w:szCs w:val="24"/>
        </w:rPr>
        <w:t>. Please tell why</w:t>
      </w:r>
      <w:r>
        <w:rPr>
          <w:bCs/>
          <w:sz w:val="24"/>
          <w:szCs w:val="24"/>
        </w:rPr>
        <w:t xml:space="preserve"> </w:t>
      </w:r>
      <w:r w:rsidR="00C043E0">
        <w:rPr>
          <w:bCs/>
          <w:sz w:val="24"/>
          <w:szCs w:val="24"/>
        </w:rPr>
        <w:t xml:space="preserve">you are nominating each person </w:t>
      </w:r>
      <w:r w:rsidR="00620E9C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in </w:t>
      </w:r>
      <w:r w:rsidR="00C043E0">
        <w:rPr>
          <w:bCs/>
          <w:sz w:val="24"/>
          <w:szCs w:val="24"/>
        </w:rPr>
        <w:t>25 words or less). Please be specific -- A panel of judges from another county will review the nominations and decide on the winners.</w:t>
      </w:r>
    </w:p>
    <w:p w:rsidR="00620E9C" w:rsidRDefault="00620E9C" w:rsidP="007926B8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7926B8" w:rsidRDefault="00684317" w:rsidP="007926B8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Leader on the Town</w:t>
      </w:r>
      <w:r>
        <w:rPr>
          <w:b/>
          <w:bCs/>
          <w:sz w:val="24"/>
          <w:szCs w:val="24"/>
        </w:rPr>
        <w:tab/>
      </w:r>
      <w:r w:rsidR="007926B8">
        <w:rPr>
          <w:b/>
          <w:bCs/>
          <w:sz w:val="24"/>
          <w:szCs w:val="24"/>
        </w:rPr>
        <w:tab/>
      </w:r>
      <w:r w:rsidR="001112C6">
        <w:rPr>
          <w:b/>
          <w:bCs/>
          <w:sz w:val="24"/>
          <w:szCs w:val="24"/>
        </w:rPr>
        <w:tab/>
      </w:r>
      <w:r w:rsidR="007926B8">
        <w:rPr>
          <w:b/>
          <w:bCs/>
          <w:sz w:val="24"/>
          <w:szCs w:val="24"/>
        </w:rPr>
        <w:t>Name: ________________________________________</w:t>
      </w:r>
    </w:p>
    <w:p w:rsidR="00BA54E4" w:rsidRDefault="00BA54E4" w:rsidP="007926B8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7926B8" w:rsidRDefault="007926B8" w:rsidP="007926B8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Why: _________________________</w:t>
      </w:r>
      <w:r w:rsidR="001112C6">
        <w:rPr>
          <w:b/>
          <w:bCs/>
          <w:sz w:val="24"/>
          <w:szCs w:val="24"/>
        </w:rPr>
        <w:t>_________</w:t>
      </w:r>
      <w:r>
        <w:rPr>
          <w:b/>
          <w:bCs/>
          <w:sz w:val="24"/>
          <w:szCs w:val="24"/>
        </w:rPr>
        <w:t>_____________________________________________</w:t>
      </w:r>
    </w:p>
    <w:p w:rsidR="00743E68" w:rsidRPr="00743E68" w:rsidRDefault="00743E68" w:rsidP="007926B8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620E9C" w:rsidRDefault="003A1C2B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Pr="00743E68" w:rsidRDefault="00620E9C" w:rsidP="00620E9C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620E9C" w:rsidRDefault="00620E9C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Pr="00743E68" w:rsidRDefault="00620E9C" w:rsidP="00620E9C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BA54E4" w:rsidRDefault="00620E9C" w:rsidP="00BA54E4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BA54E4" w:rsidRPr="00743E68" w:rsidRDefault="00BA54E4" w:rsidP="00BA54E4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BA54E4" w:rsidRDefault="00BA54E4" w:rsidP="00BA54E4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Default="00620E9C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620E9C" w:rsidRDefault="00620E9C" w:rsidP="007926B8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7926B8" w:rsidRDefault="00684317" w:rsidP="007926B8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Outstanding Adult Leader</w:t>
      </w:r>
      <w:r w:rsidR="007926B8">
        <w:rPr>
          <w:b/>
          <w:bCs/>
          <w:sz w:val="24"/>
          <w:szCs w:val="24"/>
        </w:rPr>
        <w:tab/>
      </w:r>
      <w:r w:rsidR="001112C6">
        <w:rPr>
          <w:b/>
          <w:bCs/>
          <w:sz w:val="24"/>
          <w:szCs w:val="24"/>
        </w:rPr>
        <w:tab/>
      </w:r>
      <w:r w:rsidR="007926B8">
        <w:rPr>
          <w:b/>
          <w:bCs/>
          <w:sz w:val="24"/>
          <w:szCs w:val="24"/>
        </w:rPr>
        <w:t>Name: ________________________________________</w:t>
      </w:r>
    </w:p>
    <w:p w:rsidR="00BA54E4" w:rsidRDefault="00BA54E4" w:rsidP="007926B8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7926B8" w:rsidRDefault="007926B8" w:rsidP="007926B8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Why: __________________________________</w:t>
      </w:r>
      <w:r w:rsidR="001112C6">
        <w:rPr>
          <w:b/>
          <w:bCs/>
          <w:sz w:val="24"/>
          <w:szCs w:val="24"/>
        </w:rPr>
        <w:t>_________</w:t>
      </w:r>
      <w:r>
        <w:rPr>
          <w:b/>
          <w:bCs/>
          <w:sz w:val="24"/>
          <w:szCs w:val="24"/>
        </w:rPr>
        <w:t>____________________________________</w:t>
      </w:r>
    </w:p>
    <w:p w:rsidR="00743E68" w:rsidRPr="00743E68" w:rsidRDefault="00743E68" w:rsidP="003A1C2B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620E9C" w:rsidRDefault="003A1C2B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Pr="00743E68" w:rsidRDefault="00620E9C" w:rsidP="00620E9C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620E9C" w:rsidRDefault="00620E9C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Pr="00743E68" w:rsidRDefault="00620E9C" w:rsidP="00620E9C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BA54E4" w:rsidRDefault="00620E9C" w:rsidP="00BA54E4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BA54E4" w:rsidRPr="00743E68" w:rsidRDefault="00BA54E4" w:rsidP="00BA54E4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BA54E4" w:rsidRDefault="00BA54E4" w:rsidP="00BA54E4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Default="00620E9C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620E9C" w:rsidRDefault="00620E9C" w:rsidP="001112C6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1112C6" w:rsidRDefault="001112C6" w:rsidP="001112C6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Friend of 4-H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Name: ________________________________________</w:t>
      </w:r>
    </w:p>
    <w:p w:rsidR="00BA54E4" w:rsidRDefault="00BA54E4" w:rsidP="001112C6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1112C6" w:rsidRDefault="001112C6" w:rsidP="001112C6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Why: _______________________________________________________________________________</w:t>
      </w:r>
    </w:p>
    <w:p w:rsidR="00743E68" w:rsidRPr="00743E68" w:rsidRDefault="00743E68" w:rsidP="003A1C2B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620E9C" w:rsidRDefault="003A1C2B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Pr="00743E68" w:rsidRDefault="00620E9C" w:rsidP="00620E9C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620E9C" w:rsidRDefault="00620E9C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Pr="00743E68" w:rsidRDefault="00620E9C" w:rsidP="00620E9C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620E9C" w:rsidRDefault="00620E9C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Pr="00743E68" w:rsidRDefault="00620E9C" w:rsidP="00620E9C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BA54E4" w:rsidRDefault="00620E9C" w:rsidP="00BA54E4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BA54E4" w:rsidRPr="00743E68" w:rsidRDefault="00BA54E4" w:rsidP="00BA54E4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BA54E4" w:rsidRDefault="00BA54E4" w:rsidP="00BA54E4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Default="00620E9C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3A1C2B" w:rsidRDefault="003A1C2B" w:rsidP="003A1C2B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1112C6" w:rsidRDefault="00684317" w:rsidP="001112C6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Most Supportive Parents</w:t>
      </w:r>
      <w:r w:rsidR="001112C6">
        <w:rPr>
          <w:b/>
          <w:bCs/>
          <w:sz w:val="24"/>
          <w:szCs w:val="24"/>
        </w:rPr>
        <w:tab/>
      </w:r>
      <w:r w:rsidR="001112C6">
        <w:rPr>
          <w:b/>
          <w:bCs/>
          <w:sz w:val="24"/>
          <w:szCs w:val="24"/>
        </w:rPr>
        <w:tab/>
        <w:t>Name: ________________________________________</w:t>
      </w:r>
    </w:p>
    <w:p w:rsidR="00BA54E4" w:rsidRDefault="00BA54E4" w:rsidP="001112C6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7926B8" w:rsidRDefault="001112C6" w:rsidP="001112C6">
      <w:pPr>
        <w:numPr>
          <w:ilvl w:val="12"/>
          <w:numId w:val="0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Why: _______________________________________________________________________________</w:t>
      </w:r>
    </w:p>
    <w:p w:rsidR="00743E68" w:rsidRPr="00743E68" w:rsidRDefault="00743E68" w:rsidP="003A1C2B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620E9C" w:rsidRDefault="003A1C2B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Pr="00743E68" w:rsidRDefault="00620E9C" w:rsidP="00620E9C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620E9C" w:rsidRDefault="00620E9C" w:rsidP="00620E9C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620E9C" w:rsidRPr="00743E68" w:rsidRDefault="00620E9C" w:rsidP="00620E9C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BA54E4" w:rsidRDefault="00620E9C" w:rsidP="00BA54E4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BA54E4" w:rsidRPr="00743E68" w:rsidRDefault="00BA54E4" w:rsidP="00BA54E4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EF773C" w:rsidRDefault="00BA54E4" w:rsidP="00EF773C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EF773C" w:rsidRPr="00743E68" w:rsidRDefault="00EF773C" w:rsidP="00EF773C">
      <w:pPr>
        <w:numPr>
          <w:ilvl w:val="12"/>
          <w:numId w:val="0"/>
        </w:numPr>
        <w:rPr>
          <w:b/>
          <w:bCs/>
          <w:sz w:val="10"/>
          <w:szCs w:val="10"/>
        </w:rPr>
      </w:pPr>
    </w:p>
    <w:p w:rsidR="00BA54E4" w:rsidRPr="00743E68" w:rsidRDefault="00EF773C" w:rsidP="00743E68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sectPr w:rsidR="00BA54E4" w:rsidRPr="00743E68" w:rsidSect="008F43E6">
      <w:footerReference w:type="default" r:id="rId8"/>
      <w:pgSz w:w="12240" w:h="15840" w:code="1"/>
      <w:pgMar w:top="1008" w:right="1008" w:bottom="1008" w:left="1008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6FC" w:rsidRDefault="000F66FC">
      <w:r>
        <w:separator/>
      </w:r>
    </w:p>
  </w:endnote>
  <w:endnote w:type="continuationSeparator" w:id="0">
    <w:p w:rsidR="000F66FC" w:rsidRDefault="000F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315" w:rsidRDefault="00A413F8" w:rsidP="00C04315">
    <w:pPr>
      <w:pStyle w:val="Footer"/>
      <w:jc w:val="right"/>
    </w:pPr>
    <w:r>
      <w:t>R</w:t>
    </w:r>
    <w:r w:rsidR="00C04315">
      <w:t xml:space="preserve">ev. </w:t>
    </w:r>
    <w:r w:rsidR="00F3581E">
      <w:t>4/18/19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6FC" w:rsidRDefault="000F66FC">
      <w:r>
        <w:separator/>
      </w:r>
    </w:p>
  </w:footnote>
  <w:footnote w:type="continuationSeparator" w:id="0">
    <w:p w:rsidR="000F66FC" w:rsidRDefault="000F6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44"/>
    <w:rsid w:val="000208E4"/>
    <w:rsid w:val="000F18B1"/>
    <w:rsid w:val="000F66FC"/>
    <w:rsid w:val="001112C6"/>
    <w:rsid w:val="001D71A0"/>
    <w:rsid w:val="00244A4C"/>
    <w:rsid w:val="002E1152"/>
    <w:rsid w:val="002F0A32"/>
    <w:rsid w:val="002F4262"/>
    <w:rsid w:val="002F7B09"/>
    <w:rsid w:val="003A1C2B"/>
    <w:rsid w:val="005C48F7"/>
    <w:rsid w:val="005C58C5"/>
    <w:rsid w:val="005D1483"/>
    <w:rsid w:val="005F0947"/>
    <w:rsid w:val="00620E9C"/>
    <w:rsid w:val="00674C87"/>
    <w:rsid w:val="00684317"/>
    <w:rsid w:val="006B03D2"/>
    <w:rsid w:val="00701AAC"/>
    <w:rsid w:val="00714486"/>
    <w:rsid w:val="00723E84"/>
    <w:rsid w:val="00743E68"/>
    <w:rsid w:val="00744A42"/>
    <w:rsid w:val="00757B44"/>
    <w:rsid w:val="007926B8"/>
    <w:rsid w:val="007A2A1E"/>
    <w:rsid w:val="00847A37"/>
    <w:rsid w:val="00894BA2"/>
    <w:rsid w:val="008B224B"/>
    <w:rsid w:val="008B30EB"/>
    <w:rsid w:val="008F0917"/>
    <w:rsid w:val="008F2C72"/>
    <w:rsid w:val="008F43E6"/>
    <w:rsid w:val="00957786"/>
    <w:rsid w:val="00A413F8"/>
    <w:rsid w:val="00A43898"/>
    <w:rsid w:val="00AF3AFD"/>
    <w:rsid w:val="00B07694"/>
    <w:rsid w:val="00BA54E4"/>
    <w:rsid w:val="00C04315"/>
    <w:rsid w:val="00C043E0"/>
    <w:rsid w:val="00C10A82"/>
    <w:rsid w:val="00C12422"/>
    <w:rsid w:val="00C27C5D"/>
    <w:rsid w:val="00E20EE5"/>
    <w:rsid w:val="00E87327"/>
    <w:rsid w:val="00EC6FCF"/>
    <w:rsid w:val="00EF773C"/>
    <w:rsid w:val="00F3581E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8D33FC"/>
  <w15:docId w15:val="{DD571F35-CF06-4EC3-9710-2398C049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7B4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4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4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43E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Cooperative Extension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4HAdminAsst</dc:creator>
  <cp:lastModifiedBy>Kelly Huston</cp:lastModifiedBy>
  <cp:revision>4</cp:revision>
  <cp:lastPrinted>2008-05-23T15:46:00Z</cp:lastPrinted>
  <dcterms:created xsi:type="dcterms:W3CDTF">2019-04-18T14:34:00Z</dcterms:created>
  <dcterms:modified xsi:type="dcterms:W3CDTF">2019-04-18T14:34:00Z</dcterms:modified>
</cp:coreProperties>
</file>